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8E816" w14:textId="77777777" w:rsidR="00F120DB" w:rsidRDefault="00F120DB" w:rsidP="00F120DB">
      <w:pPr>
        <w:jc w:val="center"/>
        <w:rPr>
          <w:rFonts w:ascii="Calibri" w:hAnsi="Calibri" w:cs="Calibri"/>
          <w:b/>
          <w:color w:val="FF0000"/>
          <w:sz w:val="40"/>
          <w:u w:val="single"/>
        </w:rPr>
      </w:pPr>
      <w:r>
        <w:rPr>
          <w:rFonts w:ascii="Calibri" w:hAnsi="Calibri" w:cs="Calibri"/>
          <w:b/>
          <w:color w:val="FF0000"/>
          <w:sz w:val="40"/>
          <w:u w:val="single"/>
        </w:rPr>
        <w:t>QUESTIONARIO RILEVAZIONE CABLAGGIO LAN-WLAN</w:t>
      </w:r>
    </w:p>
    <w:p w14:paraId="17FC64FE" w14:textId="77777777" w:rsidR="00F120DB" w:rsidRDefault="00F120DB" w:rsidP="00F120DB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060"/>
        <w:gridCol w:w="1132"/>
        <w:gridCol w:w="4627"/>
      </w:tblGrid>
      <w:tr w:rsidR="00F120DB" w14:paraId="4579EFB1" w14:textId="77777777" w:rsidTr="00F120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30C6" w14:textId="77777777" w:rsidR="00F120DB" w:rsidRDefault="00F120D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Codice meccanografico Istituto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073A" w14:textId="77777777" w:rsidR="00F120DB" w:rsidRDefault="00F120D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1A1A" w14:textId="77777777" w:rsidR="00F120DB" w:rsidRDefault="00F120D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Nome e indirizzo plesso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5613" w14:textId="77777777" w:rsidR="00F120DB" w:rsidRDefault="00F120DB">
            <w:pPr>
              <w:rPr>
                <w:rFonts w:ascii="Calibri" w:hAnsi="Calibri" w:cs="Calibri"/>
              </w:rPr>
            </w:pPr>
          </w:p>
        </w:tc>
      </w:tr>
    </w:tbl>
    <w:p w14:paraId="71ED3C81" w14:textId="77777777" w:rsidR="00F120DB" w:rsidRDefault="00F120DB" w:rsidP="00F120DB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3167"/>
        <w:gridCol w:w="1817"/>
        <w:gridCol w:w="2858"/>
      </w:tblGrid>
      <w:tr w:rsidR="00F120DB" w14:paraId="4B35B8D7" w14:textId="77777777" w:rsidTr="00F120DB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0D96" w14:textId="77777777" w:rsidR="00F120DB" w:rsidRDefault="00F120DB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Nome referente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FC8D" w14:textId="77777777" w:rsidR="00F120DB" w:rsidRDefault="00F120D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6485" w14:textId="77777777" w:rsidR="00F120DB" w:rsidRDefault="00F120DB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Tel. Cellulare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1E1B" w14:textId="77777777" w:rsidR="00F120DB" w:rsidRDefault="00F120D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6700F16F" w14:textId="77777777" w:rsidR="00F120DB" w:rsidRDefault="00F120DB" w:rsidP="00F120DB">
      <w:pPr>
        <w:rPr>
          <w:rFonts w:ascii="Calibri" w:hAnsi="Calibri" w:cs="Calibri"/>
        </w:rPr>
      </w:pPr>
    </w:p>
    <w:p w14:paraId="2A3B2DA8" w14:textId="77777777" w:rsidR="00F120DB" w:rsidRDefault="00F120DB" w:rsidP="00F120DB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Informazioni generali: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1111"/>
        <w:gridCol w:w="3672"/>
        <w:gridCol w:w="994"/>
      </w:tblGrid>
      <w:tr w:rsidR="00F120DB" w14:paraId="6FD39052" w14:textId="77777777" w:rsidTr="00F120DB">
        <w:trPr>
          <w:trHeight w:val="45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42F3" w14:textId="77777777" w:rsidR="00F120DB" w:rsidRDefault="00F120D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Di quanti piani è composto il plesso?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319B" w14:textId="77777777" w:rsidR="00F120DB" w:rsidRDefault="00F120D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CC2C" w14:textId="77777777" w:rsidR="00F120DB" w:rsidRDefault="00F120D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Quante aule ci sono in tutto?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64B1" w14:textId="77777777" w:rsidR="00F120DB" w:rsidRDefault="00F120D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F120DB" w14:paraId="422B3D21" w14:textId="77777777" w:rsidTr="00F120DB">
        <w:trPr>
          <w:trHeight w:val="45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9892" w14:textId="77777777" w:rsidR="00F120DB" w:rsidRDefault="00F120D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Quanti alunni frequentano il plesso?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D968" w14:textId="77777777" w:rsidR="00F120DB" w:rsidRDefault="00F120D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1F61" w14:textId="77777777" w:rsidR="00F120DB" w:rsidRDefault="00F120D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Quanti laboratori informatici ci sono?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B9B6" w14:textId="77777777" w:rsidR="00F120DB" w:rsidRDefault="00F120D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F120DB" w14:paraId="6488ABE7" w14:textId="77777777" w:rsidTr="00F120DB">
        <w:trPr>
          <w:gridAfter w:val="2"/>
          <w:wAfter w:w="4784" w:type="dxa"/>
          <w:trHeight w:val="45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F5CE" w14:textId="77777777" w:rsidR="00F120DB" w:rsidRDefault="00F120D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è presente un cablaggio LAN?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9901" w14:textId="77777777" w:rsidR="00F120DB" w:rsidRDefault="00F120DB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sì / no</w:t>
            </w:r>
          </w:p>
        </w:tc>
      </w:tr>
      <w:tr w:rsidR="00F120DB" w14:paraId="2F2486D6" w14:textId="77777777" w:rsidTr="00F120DB">
        <w:trPr>
          <w:gridAfter w:val="2"/>
          <w:wAfter w:w="4784" w:type="dxa"/>
          <w:trHeight w:val="45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B686" w14:textId="77777777" w:rsidR="00F120DB" w:rsidRDefault="00F120D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è presente una rete Wireless?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2B50" w14:textId="77777777" w:rsidR="00F120DB" w:rsidRDefault="00F120DB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sì / no</w:t>
            </w:r>
          </w:p>
        </w:tc>
      </w:tr>
      <w:tr w:rsidR="00F120DB" w14:paraId="170A38D5" w14:textId="77777777" w:rsidTr="00F120DB">
        <w:trPr>
          <w:gridAfter w:val="2"/>
          <w:wAfter w:w="4784" w:type="dxa"/>
          <w:trHeight w:val="45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9370" w14:textId="77777777" w:rsidR="00F120DB" w:rsidRDefault="00F120D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è presente una linea ADSL o Fibra?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0568" w14:textId="77777777" w:rsidR="00F120DB" w:rsidRDefault="00F120DB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sì / no</w:t>
            </w:r>
          </w:p>
        </w:tc>
      </w:tr>
      <w:tr w:rsidR="00F120DB" w14:paraId="2BE921B2" w14:textId="77777777" w:rsidTr="00F120DB">
        <w:trPr>
          <w:gridAfter w:val="2"/>
          <w:wAfter w:w="4784" w:type="dxa"/>
          <w:trHeight w:val="45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F2E1" w14:textId="77777777" w:rsidR="00F120DB" w:rsidRDefault="00F120D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Sono presenti uffici?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A817" w14:textId="77777777" w:rsidR="00F120DB" w:rsidRDefault="00F120DB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sì / no</w:t>
            </w:r>
          </w:p>
        </w:tc>
      </w:tr>
      <w:tr w:rsidR="00F120DB" w14:paraId="09CDC7EA" w14:textId="77777777" w:rsidTr="00F120DB">
        <w:trPr>
          <w:gridAfter w:val="2"/>
          <w:wAfter w:w="4784" w:type="dxa"/>
          <w:trHeight w:val="45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6B01" w14:textId="77777777" w:rsidR="00F120DB" w:rsidRDefault="00F120D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L’edificio ha vincoli architettonici?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C7D4" w14:textId="77777777" w:rsidR="00F120DB" w:rsidRDefault="00F120DB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sì / no</w:t>
            </w:r>
          </w:p>
        </w:tc>
      </w:tr>
    </w:tbl>
    <w:p w14:paraId="367B22D1" w14:textId="77777777" w:rsidR="00F120DB" w:rsidRDefault="00F120DB" w:rsidP="00F120DB">
      <w:pPr>
        <w:rPr>
          <w:rFonts w:ascii="Calibri" w:hAnsi="Calibri" w:cs="Calibri"/>
        </w:rPr>
      </w:pPr>
    </w:p>
    <w:p w14:paraId="2CF3785B" w14:textId="77777777" w:rsidR="00F120DB" w:rsidRDefault="00F120DB" w:rsidP="00F120DB">
      <w:pPr>
        <w:rPr>
          <w:rFonts w:ascii="Calibri" w:hAnsi="Calibri" w:cs="Calibri"/>
          <w:b/>
          <w:color w:val="0070C0"/>
          <w:sz w:val="28"/>
        </w:rPr>
      </w:pPr>
      <w:r>
        <w:rPr>
          <w:rFonts w:ascii="Calibri" w:hAnsi="Calibri" w:cs="Calibri"/>
          <w:b/>
          <w:color w:val="0070C0"/>
          <w:sz w:val="28"/>
        </w:rPr>
        <w:t>Se è presente un cablaggio LAN: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2"/>
        <w:gridCol w:w="1110"/>
        <w:gridCol w:w="3675"/>
        <w:gridCol w:w="1001"/>
      </w:tblGrid>
      <w:tr w:rsidR="00F120DB" w14:paraId="79E266A0" w14:textId="77777777" w:rsidTr="00F120DB">
        <w:trPr>
          <w:trHeight w:val="45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F907" w14:textId="0D3F0BA9" w:rsidR="00F120DB" w:rsidRDefault="00F120DB">
            <w:pPr>
              <w:rPr>
                <w:rFonts w:ascii="Calibri" w:hAnsi="Calibri" w:cs="Calibri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8F4569C" wp14:editId="39EB26DF">
                  <wp:simplePos x="0" y="0"/>
                  <wp:positionH relativeFrom="column">
                    <wp:posOffset>3715385</wp:posOffset>
                  </wp:positionH>
                  <wp:positionV relativeFrom="paragraph">
                    <wp:posOffset>-148590</wp:posOffset>
                  </wp:positionV>
                  <wp:extent cx="720090" cy="720090"/>
                  <wp:effectExtent l="0" t="0" r="3810" b="3810"/>
                  <wp:wrapSquare wrapText="bothSides"/>
                  <wp:docPr id="2" name="Immagine 2" descr="Armadio Rack 19&quot; 600x600 33 Unita' Grigio - Intellinet - I-CASE EP-3360G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adio Rack 19&quot; 600x600 33 Unita' Grigio - Intellinet - I-CASE EP-3360G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2"/>
              </w:rPr>
              <w:t>Avete un armadio Rack principale a pavimento collegato agli armadi di piano (centro stella)?</w:t>
            </w:r>
          </w:p>
          <w:p w14:paraId="70CA3D55" w14:textId="77777777" w:rsidR="00F120DB" w:rsidRDefault="00F120DB">
            <w:pPr>
              <w:rPr>
                <w:rFonts w:ascii="Calibri" w:hAnsi="Calibri" w:cs="Calibri"/>
                <w:sz w:val="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E423" w14:textId="77777777" w:rsidR="00F120DB" w:rsidRDefault="00F120DB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sì / no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C8BD" w14:textId="0D76600A" w:rsidR="00F120DB" w:rsidRDefault="00F120DB">
            <w:pPr>
              <w:rPr>
                <w:rFonts w:ascii="Calibri" w:hAnsi="Calibri" w:cs="Calibri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0AB8CE5" wp14:editId="7C421040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29210</wp:posOffset>
                  </wp:positionV>
                  <wp:extent cx="717550" cy="660400"/>
                  <wp:effectExtent l="0" t="0" r="6350" b="635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2"/>
              </w:rPr>
              <w:t>Avete armadi Rack a parete in ogni piano?</w:t>
            </w:r>
            <w:r>
              <w:rPr>
                <w:noProof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D313" w14:textId="77777777" w:rsidR="00F120DB" w:rsidRDefault="00F120DB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sì / no</w:t>
            </w:r>
          </w:p>
        </w:tc>
      </w:tr>
      <w:tr w:rsidR="00F120DB" w14:paraId="4488901B" w14:textId="77777777" w:rsidTr="00F120DB">
        <w:trPr>
          <w:trHeight w:val="45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0973" w14:textId="77777777" w:rsidR="00F120DB" w:rsidRDefault="00F120D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Sono presenti punti rete LAN in ogni aula?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6E65" w14:textId="77777777" w:rsidR="00F120DB" w:rsidRDefault="00F120DB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sì / no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0F01" w14:textId="77777777" w:rsidR="00F120DB" w:rsidRDefault="00F120D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Sono presenti link in Fibra Ottica tra gli armadi?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6BEF" w14:textId="77777777" w:rsidR="00F120DB" w:rsidRDefault="00F120DB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sì / no</w:t>
            </w:r>
          </w:p>
        </w:tc>
      </w:tr>
    </w:tbl>
    <w:p w14:paraId="460D4562" w14:textId="77777777" w:rsidR="00F120DB" w:rsidRDefault="00F120DB" w:rsidP="00F120DB">
      <w:pPr>
        <w:rPr>
          <w:rFonts w:ascii="Calibri" w:hAnsi="Calibri" w:cs="Calibri"/>
        </w:rPr>
      </w:pPr>
      <w:r>
        <w:rPr>
          <w:rFonts w:ascii="Calibri" w:hAnsi="Calibri" w:cs="Calibri"/>
        </w:rPr>
        <w:t>Descrivete brevemente se sono presenti criticità nel cablaggio LAN che volete risolvere: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120DB" w14:paraId="6BB36A09" w14:textId="77777777" w:rsidTr="00F120D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97D2" w14:textId="77777777" w:rsidR="00F120DB" w:rsidRDefault="00F120DB">
            <w:pPr>
              <w:rPr>
                <w:rFonts w:ascii="Calibri" w:hAnsi="Calibri" w:cs="Calibri"/>
              </w:rPr>
            </w:pPr>
          </w:p>
          <w:p w14:paraId="516C1740" w14:textId="77777777" w:rsidR="00F120DB" w:rsidRDefault="00F120DB">
            <w:pPr>
              <w:rPr>
                <w:rFonts w:ascii="Calibri" w:hAnsi="Calibri" w:cs="Calibri"/>
              </w:rPr>
            </w:pPr>
          </w:p>
          <w:p w14:paraId="3AC4C26D" w14:textId="77777777" w:rsidR="00F120DB" w:rsidRDefault="00F120DB">
            <w:pPr>
              <w:rPr>
                <w:rFonts w:ascii="Calibri" w:hAnsi="Calibri" w:cs="Calibri"/>
              </w:rPr>
            </w:pPr>
          </w:p>
          <w:p w14:paraId="296390B6" w14:textId="77777777" w:rsidR="00F120DB" w:rsidRDefault="00F120DB">
            <w:pPr>
              <w:rPr>
                <w:rFonts w:ascii="Calibri" w:hAnsi="Calibri" w:cs="Calibri"/>
              </w:rPr>
            </w:pPr>
          </w:p>
        </w:tc>
      </w:tr>
    </w:tbl>
    <w:p w14:paraId="5CF7C5E4" w14:textId="77777777" w:rsidR="00F120DB" w:rsidRDefault="00F120DB" w:rsidP="00F120DB">
      <w:pPr>
        <w:rPr>
          <w:rFonts w:ascii="Calibri" w:hAnsi="Calibri" w:cs="Calibri"/>
        </w:rPr>
      </w:pPr>
    </w:p>
    <w:p w14:paraId="286FA7F4" w14:textId="77777777" w:rsidR="00F120DB" w:rsidRDefault="00F120DB" w:rsidP="00F120DB">
      <w:pPr>
        <w:rPr>
          <w:rFonts w:ascii="Calibri" w:hAnsi="Calibri" w:cs="Calibri"/>
          <w:b/>
          <w:color w:val="0070C0"/>
          <w:sz w:val="28"/>
        </w:rPr>
      </w:pPr>
      <w:r>
        <w:rPr>
          <w:rFonts w:ascii="Calibri" w:hAnsi="Calibri" w:cs="Calibri"/>
          <w:b/>
          <w:color w:val="0070C0"/>
          <w:sz w:val="28"/>
        </w:rPr>
        <w:t>Se è presente una rete Wireless: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4"/>
        <w:gridCol w:w="1106"/>
        <w:gridCol w:w="3674"/>
        <w:gridCol w:w="1004"/>
      </w:tblGrid>
      <w:tr w:rsidR="00F120DB" w14:paraId="6544DD7C" w14:textId="77777777" w:rsidTr="00F120DB">
        <w:trPr>
          <w:trHeight w:val="45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F33C" w14:textId="77777777" w:rsidR="00F120DB" w:rsidRDefault="00F120D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Quanti Access Point ci sono in tutto?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3C76" w14:textId="77777777" w:rsidR="00F120DB" w:rsidRDefault="00F120D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316A" w14:textId="77777777" w:rsidR="00F120DB" w:rsidRDefault="00F120D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La rete Wireless copre tutte le aule?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9256" w14:textId="77777777" w:rsidR="00F120DB" w:rsidRDefault="00F120DB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sì / no</w:t>
            </w:r>
          </w:p>
        </w:tc>
      </w:tr>
      <w:tr w:rsidR="00F120DB" w14:paraId="550B076B" w14:textId="77777777" w:rsidTr="00F120DB">
        <w:trPr>
          <w:trHeight w:val="45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BBC9" w14:textId="77777777" w:rsidR="00F120DB" w:rsidRDefault="00F120D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Indicate (se possibile) marche e modelli degli access point presenti:</w:t>
            </w: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CA69" w14:textId="77777777" w:rsidR="00F120DB" w:rsidRDefault="00F120D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23287594" w14:textId="77777777" w:rsidR="00F120DB" w:rsidRDefault="00F120DB" w:rsidP="00F120DB">
      <w:pPr>
        <w:rPr>
          <w:rFonts w:ascii="Calibri" w:hAnsi="Calibri" w:cs="Calibri"/>
        </w:rPr>
      </w:pPr>
      <w:r>
        <w:rPr>
          <w:rFonts w:ascii="Calibri" w:hAnsi="Calibri" w:cs="Calibri"/>
        </w:rPr>
        <w:t>Descrivete brevemente se sono presenti criticità nella rete Wireless che volete risolvere: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120DB" w14:paraId="14037F9F" w14:textId="77777777" w:rsidTr="00F120D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8335" w14:textId="77777777" w:rsidR="00F120DB" w:rsidRDefault="00F120DB">
            <w:pPr>
              <w:rPr>
                <w:rFonts w:ascii="Calibri" w:hAnsi="Calibri" w:cs="Calibri"/>
              </w:rPr>
            </w:pPr>
          </w:p>
          <w:p w14:paraId="6D3D7D4A" w14:textId="77777777" w:rsidR="00F120DB" w:rsidRDefault="00F120DB">
            <w:pPr>
              <w:rPr>
                <w:rFonts w:ascii="Calibri" w:hAnsi="Calibri" w:cs="Calibri"/>
              </w:rPr>
            </w:pPr>
          </w:p>
          <w:p w14:paraId="6AFC7571" w14:textId="77777777" w:rsidR="00F120DB" w:rsidRDefault="00F120DB">
            <w:pPr>
              <w:rPr>
                <w:rFonts w:ascii="Calibri" w:hAnsi="Calibri" w:cs="Calibri"/>
              </w:rPr>
            </w:pPr>
          </w:p>
          <w:p w14:paraId="7232701A" w14:textId="77777777" w:rsidR="00F120DB" w:rsidRDefault="00F120DB">
            <w:pPr>
              <w:rPr>
                <w:rFonts w:ascii="Calibri" w:hAnsi="Calibri" w:cs="Calibri"/>
              </w:rPr>
            </w:pPr>
          </w:p>
        </w:tc>
      </w:tr>
    </w:tbl>
    <w:p w14:paraId="6543B912" w14:textId="77777777" w:rsidR="00F120DB" w:rsidRDefault="00F120DB" w:rsidP="00F120DB">
      <w:pPr>
        <w:rPr>
          <w:rFonts w:ascii="Calibri" w:hAnsi="Calibri" w:cs="Calibri"/>
        </w:rPr>
      </w:pPr>
    </w:p>
    <w:p w14:paraId="721FDE39" w14:textId="77777777" w:rsidR="00F120DB" w:rsidRDefault="00F120DB" w:rsidP="00F120DB">
      <w:pPr>
        <w:rPr>
          <w:rFonts w:ascii="Calibri" w:hAnsi="Calibri" w:cs="Calibri"/>
          <w:b/>
          <w:color w:val="0070C0"/>
          <w:sz w:val="28"/>
        </w:rPr>
      </w:pPr>
      <w:r>
        <w:rPr>
          <w:rFonts w:ascii="Calibri" w:hAnsi="Calibri" w:cs="Calibri"/>
          <w:b/>
          <w:color w:val="0070C0"/>
          <w:sz w:val="28"/>
        </w:rPr>
        <w:t>Se sono presenti Uffici nel plesso: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1104"/>
        <w:gridCol w:w="3672"/>
        <w:gridCol w:w="1003"/>
      </w:tblGrid>
      <w:tr w:rsidR="00F120DB" w14:paraId="4CCA26FD" w14:textId="77777777" w:rsidTr="00F120DB">
        <w:trPr>
          <w:trHeight w:val="45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261F" w14:textId="77777777" w:rsidR="00F120DB" w:rsidRDefault="00F120D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Quante postazioni informatiche ci sono negli uffici?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3F03" w14:textId="77777777" w:rsidR="00F120DB" w:rsidRDefault="00F120D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486E" w14:textId="77777777" w:rsidR="00F120DB" w:rsidRDefault="00F120D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La rete degli Uffici è separata dalla rete LAN della didattica?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84D7" w14:textId="77777777" w:rsidR="00F120DB" w:rsidRDefault="00F120DB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sì / no</w:t>
            </w:r>
          </w:p>
        </w:tc>
      </w:tr>
    </w:tbl>
    <w:p w14:paraId="02468D8F" w14:textId="77777777" w:rsidR="00F120DB" w:rsidRDefault="00F120DB" w:rsidP="00F120DB">
      <w:pPr>
        <w:rPr>
          <w:rFonts w:ascii="Calibri" w:hAnsi="Calibri" w:cs="Calibri"/>
        </w:rPr>
      </w:pPr>
      <w:r>
        <w:rPr>
          <w:rFonts w:ascii="Calibri" w:hAnsi="Calibri" w:cs="Calibri"/>
        </w:rPr>
        <w:t>Descrivete brevemente se sono presenti criticità nella rete degli Uffici che volete risolvere: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120DB" w14:paraId="044C3D95" w14:textId="77777777" w:rsidTr="00F120D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4BA9" w14:textId="77777777" w:rsidR="00F120DB" w:rsidRDefault="00F120DB">
            <w:pPr>
              <w:rPr>
                <w:rFonts w:ascii="Calibri" w:hAnsi="Calibri" w:cs="Calibri"/>
              </w:rPr>
            </w:pPr>
          </w:p>
          <w:p w14:paraId="17B092C0" w14:textId="77777777" w:rsidR="00F120DB" w:rsidRDefault="00F120DB">
            <w:pPr>
              <w:rPr>
                <w:rFonts w:ascii="Calibri" w:hAnsi="Calibri" w:cs="Calibri"/>
              </w:rPr>
            </w:pPr>
          </w:p>
          <w:p w14:paraId="6BFA9FFF" w14:textId="77777777" w:rsidR="00F120DB" w:rsidRDefault="00F120DB">
            <w:pPr>
              <w:rPr>
                <w:rFonts w:ascii="Calibri" w:hAnsi="Calibri" w:cs="Calibri"/>
              </w:rPr>
            </w:pPr>
          </w:p>
          <w:p w14:paraId="08D8E816" w14:textId="77777777" w:rsidR="00F120DB" w:rsidRDefault="00F120DB">
            <w:pPr>
              <w:rPr>
                <w:rFonts w:ascii="Calibri" w:hAnsi="Calibri" w:cs="Calibri"/>
              </w:rPr>
            </w:pPr>
          </w:p>
        </w:tc>
      </w:tr>
    </w:tbl>
    <w:p w14:paraId="7BE32955" w14:textId="77777777" w:rsidR="00F120DB" w:rsidRDefault="00F120DB" w:rsidP="00F120DB">
      <w:pPr>
        <w:rPr>
          <w:rFonts w:ascii="Calibri" w:hAnsi="Calibri" w:cs="Calibri"/>
        </w:rPr>
      </w:pPr>
    </w:p>
    <w:p w14:paraId="54B5A886" w14:textId="77777777" w:rsidR="00F120DB" w:rsidRDefault="00F120DB" w:rsidP="00F120DB">
      <w:pPr>
        <w:rPr>
          <w:rFonts w:ascii="Calibri" w:hAnsi="Calibri" w:cs="Calibri"/>
        </w:rPr>
      </w:pPr>
    </w:p>
    <w:p w14:paraId="580F0641" w14:textId="77777777" w:rsidR="00F120DB" w:rsidRDefault="00F120DB" w:rsidP="00F120D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 prega di allegare le piantine di ogni piano del plesso in esame.</w:t>
      </w:r>
    </w:p>
    <w:p w14:paraId="536FC2D4" w14:textId="77777777" w:rsidR="00F120DB" w:rsidRDefault="00F120DB" w:rsidP="00F120DB">
      <w:pPr>
        <w:rPr>
          <w:rFonts w:ascii="Calibri" w:hAnsi="Calibri" w:cs="Calibri"/>
          <w:b/>
        </w:rPr>
      </w:pPr>
    </w:p>
    <w:p w14:paraId="01922958" w14:textId="0FF3869B" w:rsidR="00F120DB" w:rsidRDefault="00F120DB" w:rsidP="00F120D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Potete inviare il seguente questionario e le piantine all’indirizzo: </w:t>
      </w:r>
      <w:r>
        <w:rPr>
          <w:rFonts w:ascii="Calibri" w:hAnsi="Calibri" w:cs="Calibri"/>
          <w:b/>
        </w:rPr>
        <w:t>ing.matteotrinetta@gmail.com</w:t>
      </w:r>
    </w:p>
    <w:p w14:paraId="5F48BEC7" w14:textId="77777777" w:rsidR="00F120DB" w:rsidRDefault="00F120DB" w:rsidP="00F120DB">
      <w:pPr>
        <w:rPr>
          <w:rFonts w:ascii="Calibri" w:hAnsi="Calibri" w:cs="Calibri"/>
          <w:b/>
        </w:rPr>
      </w:pPr>
    </w:p>
    <w:p w14:paraId="04CBBFC6" w14:textId="77777777" w:rsidR="00F120DB" w:rsidRDefault="00F120DB" w:rsidP="00F120D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Vi ricordiamo di compilare un questionario per ognuno dei plessi interessati. </w:t>
      </w:r>
    </w:p>
    <w:p w14:paraId="1788C7F4" w14:textId="77777777" w:rsidR="00F120DB" w:rsidRDefault="00F120DB" w:rsidP="00F120DB">
      <w:pPr>
        <w:rPr>
          <w:rFonts w:ascii="Calibri" w:hAnsi="Calibri" w:cs="Calibri"/>
          <w:b/>
        </w:rPr>
      </w:pPr>
    </w:p>
    <w:p w14:paraId="756B97E1" w14:textId="0548E13B" w:rsidR="00F120DB" w:rsidRDefault="00F120DB" w:rsidP="00F120D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Per qualsiasi dubbio potete chiamarci allo 0</w:t>
      </w:r>
      <w:r w:rsidR="00D92D85">
        <w:rPr>
          <w:rFonts w:ascii="Calibri" w:hAnsi="Calibri" w:cs="Calibri"/>
          <w:b/>
        </w:rPr>
        <w:t>51-0216273</w:t>
      </w:r>
      <w:bookmarkStart w:id="0" w:name="_GoBack"/>
      <w:bookmarkEnd w:id="0"/>
      <w:r>
        <w:rPr>
          <w:rFonts w:ascii="Calibri" w:hAnsi="Calibri" w:cs="Calibri"/>
          <w:b/>
        </w:rPr>
        <w:t>, dalle 8:30 alle 13 e dalle 15 alle 19.</w:t>
      </w:r>
    </w:p>
    <w:p w14:paraId="124AE5E7" w14:textId="45CFD7A8" w:rsidR="00103189" w:rsidRPr="00F120DB" w:rsidRDefault="00103189" w:rsidP="00F120DB"/>
    <w:sectPr w:rsidR="00103189" w:rsidRPr="00F120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A50C6" w14:textId="77777777" w:rsidR="00B321E5" w:rsidRDefault="00B321E5" w:rsidP="00EB7B54">
      <w:r>
        <w:separator/>
      </w:r>
    </w:p>
  </w:endnote>
  <w:endnote w:type="continuationSeparator" w:id="0">
    <w:p w14:paraId="4C1952EF" w14:textId="77777777" w:rsidR="00B321E5" w:rsidRDefault="00B321E5" w:rsidP="00EB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Grotesk">
    <w:altName w:val="Calibri"/>
    <w:charset w:val="00"/>
    <w:family w:val="auto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3761A" w14:textId="77777777" w:rsidR="00EB7B54" w:rsidRDefault="00EB7B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3CA28" w14:textId="77777777" w:rsidR="00EB7B54" w:rsidRDefault="00390FF8" w:rsidP="00390FF8">
    <w:pPr>
      <w:pStyle w:val="Pidipagina"/>
      <w:jc w:val="center"/>
      <w:rPr>
        <w:rFonts w:ascii="Modern Grotesk" w:hAnsi="Modern Grotesk"/>
        <w:color w:val="189DD1"/>
      </w:rPr>
    </w:pPr>
    <w:r>
      <w:rPr>
        <w:rFonts w:ascii="Modern Grotesk" w:hAnsi="Modern Grotesk"/>
        <w:color w:val="189DD1"/>
      </w:rPr>
      <w:t>Cod. Fisc e P. IVA 0356</w:t>
    </w:r>
    <w:r w:rsidR="001926B6">
      <w:rPr>
        <w:rFonts w:ascii="Modern Grotesk" w:hAnsi="Modern Grotesk"/>
        <w:color w:val="189DD1"/>
      </w:rPr>
      <w:t>7</w:t>
    </w:r>
    <w:r>
      <w:rPr>
        <w:rFonts w:ascii="Modern Grotesk" w:hAnsi="Modern Grotesk"/>
        <w:color w:val="189DD1"/>
      </w:rPr>
      <w:t>161207 – PEC nablatecnologie</w:t>
    </w:r>
    <w:r w:rsidRPr="00390FF8">
      <w:rPr>
        <w:rFonts w:asciiTheme="majorHAnsi" w:hAnsiTheme="majorHAnsi" w:cstheme="majorHAnsi"/>
        <w:color w:val="189DD1"/>
      </w:rPr>
      <w:t>@</w:t>
    </w:r>
    <w:r>
      <w:rPr>
        <w:rFonts w:ascii="Modern Grotesk" w:hAnsi="Modern Grotesk"/>
        <w:color w:val="189DD1"/>
      </w:rPr>
      <w:t>pec.it</w:t>
    </w:r>
  </w:p>
  <w:p w14:paraId="7FBF3F76" w14:textId="77777777" w:rsidR="00390FF8" w:rsidRDefault="00390FF8" w:rsidP="00390FF8">
    <w:pPr>
      <w:pStyle w:val="Pidipagina"/>
      <w:jc w:val="center"/>
      <w:rPr>
        <w:rFonts w:ascii="Modern Grotesk" w:hAnsi="Modern Grotesk"/>
        <w:color w:val="189DD1"/>
      </w:rPr>
    </w:pPr>
    <w:r>
      <w:rPr>
        <w:rFonts w:ascii="Modern Grotesk" w:hAnsi="Modern Grotesk"/>
        <w:color w:val="189DD1"/>
      </w:rPr>
      <w:t xml:space="preserve">Cap. </w:t>
    </w:r>
    <w:proofErr w:type="spellStart"/>
    <w:r>
      <w:rPr>
        <w:rFonts w:ascii="Modern Grotesk" w:hAnsi="Modern Grotesk"/>
        <w:color w:val="189DD1"/>
      </w:rPr>
      <w:t>Soc</w:t>
    </w:r>
    <w:proofErr w:type="spellEnd"/>
    <w:r>
      <w:rPr>
        <w:rFonts w:ascii="Modern Grotesk" w:hAnsi="Modern Grotesk"/>
        <w:color w:val="189DD1"/>
      </w:rPr>
      <w:t>. Sottoscritto e versato: 10.000 €.</w:t>
    </w:r>
  </w:p>
  <w:p w14:paraId="66F29763" w14:textId="77777777" w:rsidR="00390FF8" w:rsidRPr="00390FF8" w:rsidRDefault="00390FF8" w:rsidP="00390FF8">
    <w:pPr>
      <w:pStyle w:val="Pidipagina"/>
      <w:jc w:val="center"/>
      <w:rPr>
        <w:rFonts w:ascii="Modern Grotesk" w:hAnsi="Modern Grotesk"/>
        <w:color w:val="189DD1"/>
      </w:rPr>
    </w:pPr>
    <w:r>
      <w:rPr>
        <w:rFonts w:ascii="Modern Grotesk" w:hAnsi="Modern Grotesk"/>
        <w:color w:val="189DD1"/>
      </w:rPr>
      <w:t>R.I. Bologna N. 0356</w:t>
    </w:r>
    <w:r w:rsidR="001926B6">
      <w:rPr>
        <w:rFonts w:ascii="Modern Grotesk" w:hAnsi="Modern Grotesk"/>
        <w:color w:val="189DD1"/>
      </w:rPr>
      <w:t>7</w:t>
    </w:r>
    <w:r>
      <w:rPr>
        <w:rFonts w:ascii="Modern Grotesk" w:hAnsi="Modern Grotesk"/>
        <w:color w:val="189DD1"/>
      </w:rPr>
      <w:t>161207 – R.E.A. Bologna N. 529311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72900" w14:textId="77777777" w:rsidR="00EB7B54" w:rsidRDefault="00EB7B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BBE98" w14:textId="77777777" w:rsidR="00B321E5" w:rsidRDefault="00B321E5" w:rsidP="00EB7B54">
      <w:r>
        <w:separator/>
      </w:r>
    </w:p>
  </w:footnote>
  <w:footnote w:type="continuationSeparator" w:id="0">
    <w:p w14:paraId="7F8BFD4C" w14:textId="77777777" w:rsidR="00B321E5" w:rsidRDefault="00B321E5" w:rsidP="00EB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4282" w14:textId="77777777" w:rsidR="00EB7B54" w:rsidRDefault="00EB7B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93436" w14:textId="77777777" w:rsidR="00724BF1" w:rsidRDefault="00724BF1" w:rsidP="00EB7B54">
    <w:pPr>
      <w:pStyle w:val="Intestazione"/>
      <w:jc w:val="center"/>
      <w:rPr>
        <w:rFonts w:ascii="Modern Grotesk" w:hAnsi="Modern Grotesk"/>
        <w:color w:val="189DD1"/>
        <w:sz w:val="28"/>
      </w:rPr>
    </w:pPr>
    <w:r>
      <w:rPr>
        <w:rFonts w:ascii="Modern Grotesk" w:hAnsi="Modern Grotesk"/>
        <w:noProof/>
        <w:color w:val="189DD1"/>
        <w:sz w:val="28"/>
        <w:lang w:val="en-GB" w:eastAsia="en-GB"/>
      </w:rPr>
      <w:drawing>
        <wp:inline distT="0" distB="0" distL="0" distR="0" wp14:anchorId="596C2CBB" wp14:editId="25FCE73D">
          <wp:extent cx="5040000" cy="743084"/>
          <wp:effectExtent l="0" t="0" r="825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ne-Line-Logo-sr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743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34E1D2" w14:textId="77777777" w:rsidR="00EB7B54" w:rsidRPr="00724BF1" w:rsidRDefault="00EB7B54" w:rsidP="00EB7B54">
    <w:pPr>
      <w:pStyle w:val="Intestazione"/>
      <w:jc w:val="center"/>
      <w:rPr>
        <w:rFonts w:ascii="Modern Grotesk" w:hAnsi="Modern Grotesk"/>
        <w:color w:val="189DD1"/>
        <w:sz w:val="28"/>
      </w:rPr>
    </w:pPr>
    <w:r w:rsidRPr="00724BF1">
      <w:rPr>
        <w:rFonts w:ascii="Modern Grotesk" w:hAnsi="Modern Grotesk"/>
        <w:color w:val="189DD1"/>
        <w:sz w:val="28"/>
      </w:rPr>
      <w:t>Viale Angelo Masini n. 58</w:t>
    </w:r>
  </w:p>
  <w:p w14:paraId="3AC805D6" w14:textId="77777777" w:rsidR="00EB7B54" w:rsidRPr="00724BF1" w:rsidRDefault="00EB7B54" w:rsidP="00EB7B54">
    <w:pPr>
      <w:pStyle w:val="Intestazione"/>
      <w:jc w:val="center"/>
      <w:rPr>
        <w:rFonts w:ascii="Modern Grotesk" w:hAnsi="Modern Grotesk"/>
        <w:color w:val="189DD1"/>
        <w:sz w:val="28"/>
      </w:rPr>
    </w:pPr>
    <w:r w:rsidRPr="00724BF1">
      <w:rPr>
        <w:rFonts w:ascii="Modern Grotesk" w:hAnsi="Modern Grotesk"/>
        <w:color w:val="189DD1"/>
        <w:sz w:val="28"/>
      </w:rPr>
      <w:t>4</w:t>
    </w:r>
    <w:r w:rsidR="001465D3">
      <w:rPr>
        <w:rFonts w:ascii="Modern Grotesk" w:hAnsi="Modern Grotesk"/>
        <w:color w:val="189DD1"/>
        <w:sz w:val="28"/>
      </w:rPr>
      <w:t>0126 – Bologna – Tel. 051 0216273</w:t>
    </w:r>
  </w:p>
  <w:p w14:paraId="2694C6B3" w14:textId="77777777" w:rsidR="00EB7B54" w:rsidRDefault="00EB7B5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BA4FD" w14:textId="77777777" w:rsidR="00EB7B54" w:rsidRDefault="00EB7B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15AB"/>
    <w:multiLevelType w:val="hybridMultilevel"/>
    <w:tmpl w:val="D92AE2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302D1"/>
    <w:multiLevelType w:val="multilevel"/>
    <w:tmpl w:val="812E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E1A3D"/>
    <w:multiLevelType w:val="multilevel"/>
    <w:tmpl w:val="BE80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816BF"/>
    <w:multiLevelType w:val="multilevel"/>
    <w:tmpl w:val="CAC4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D096D"/>
    <w:multiLevelType w:val="multilevel"/>
    <w:tmpl w:val="AE88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9B2FF8"/>
    <w:multiLevelType w:val="hybridMultilevel"/>
    <w:tmpl w:val="E5C8C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D64DB"/>
    <w:multiLevelType w:val="multilevel"/>
    <w:tmpl w:val="0268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D321E"/>
    <w:multiLevelType w:val="multilevel"/>
    <w:tmpl w:val="AEFE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260C80"/>
    <w:multiLevelType w:val="multilevel"/>
    <w:tmpl w:val="9792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9F368F"/>
    <w:multiLevelType w:val="hybridMultilevel"/>
    <w:tmpl w:val="86C6E5A6"/>
    <w:lvl w:ilvl="0" w:tplc="D2CC7FC2">
      <w:numFmt w:val="bullet"/>
      <w:lvlText w:val="•"/>
      <w:lvlJc w:val="left"/>
      <w:pPr>
        <w:ind w:left="1431" w:hanging="711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502BD1"/>
    <w:multiLevelType w:val="multilevel"/>
    <w:tmpl w:val="5CDA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4146C8"/>
    <w:multiLevelType w:val="multilevel"/>
    <w:tmpl w:val="64B4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0D34E6"/>
    <w:multiLevelType w:val="hybridMultilevel"/>
    <w:tmpl w:val="772A09B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A72122"/>
    <w:multiLevelType w:val="hybridMultilevel"/>
    <w:tmpl w:val="90E2A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049A6"/>
    <w:multiLevelType w:val="hybridMultilevel"/>
    <w:tmpl w:val="64047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068AE"/>
    <w:multiLevelType w:val="multilevel"/>
    <w:tmpl w:val="5C98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980629"/>
    <w:multiLevelType w:val="multilevel"/>
    <w:tmpl w:val="2094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E815B5"/>
    <w:multiLevelType w:val="hybridMultilevel"/>
    <w:tmpl w:val="903E0732"/>
    <w:lvl w:ilvl="0" w:tplc="CB9CA8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5304D"/>
    <w:multiLevelType w:val="hybridMultilevel"/>
    <w:tmpl w:val="CFF0E7D2"/>
    <w:lvl w:ilvl="0" w:tplc="CBEC9270">
      <w:start w:val="1"/>
      <w:numFmt w:val="bullet"/>
      <w:pStyle w:val="SIADdescrizione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8410644"/>
    <w:multiLevelType w:val="hybridMultilevel"/>
    <w:tmpl w:val="32BCC2B0"/>
    <w:lvl w:ilvl="0" w:tplc="D2CC7FC2">
      <w:numFmt w:val="bullet"/>
      <w:lvlText w:val="•"/>
      <w:lvlJc w:val="left"/>
      <w:pPr>
        <w:ind w:left="1431" w:hanging="711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5F28D5"/>
    <w:multiLevelType w:val="multilevel"/>
    <w:tmpl w:val="7722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FC0E46"/>
    <w:multiLevelType w:val="hybridMultilevel"/>
    <w:tmpl w:val="7F76355A"/>
    <w:lvl w:ilvl="0" w:tplc="D2CC7FC2">
      <w:numFmt w:val="bullet"/>
      <w:lvlText w:val="•"/>
      <w:lvlJc w:val="left"/>
      <w:pPr>
        <w:ind w:left="1071" w:hanging="711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645B6"/>
    <w:multiLevelType w:val="multilevel"/>
    <w:tmpl w:val="1B62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41410F"/>
    <w:multiLevelType w:val="multilevel"/>
    <w:tmpl w:val="4EE0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567197"/>
    <w:multiLevelType w:val="hybridMultilevel"/>
    <w:tmpl w:val="D86AE740"/>
    <w:lvl w:ilvl="0" w:tplc="D2CC7FC2">
      <w:numFmt w:val="bullet"/>
      <w:lvlText w:val="•"/>
      <w:lvlJc w:val="left"/>
      <w:pPr>
        <w:ind w:left="1071" w:hanging="711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B0991"/>
    <w:multiLevelType w:val="hybridMultilevel"/>
    <w:tmpl w:val="51B2A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9BB4D1D"/>
    <w:multiLevelType w:val="multilevel"/>
    <w:tmpl w:val="409A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D52B1A"/>
    <w:multiLevelType w:val="hybridMultilevel"/>
    <w:tmpl w:val="1BDE5ED8"/>
    <w:lvl w:ilvl="0" w:tplc="90C0B952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D336F"/>
    <w:multiLevelType w:val="hybridMultilevel"/>
    <w:tmpl w:val="B2B69AC4"/>
    <w:lvl w:ilvl="0" w:tplc="F1BE9A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3"/>
  </w:num>
  <w:num w:numId="4">
    <w:abstractNumId w:val="21"/>
  </w:num>
  <w:num w:numId="5">
    <w:abstractNumId w:val="9"/>
  </w:num>
  <w:num w:numId="6">
    <w:abstractNumId w:val="19"/>
  </w:num>
  <w:num w:numId="7">
    <w:abstractNumId w:val="17"/>
  </w:num>
  <w:num w:numId="8">
    <w:abstractNumId w:val="28"/>
  </w:num>
  <w:num w:numId="9">
    <w:abstractNumId w:val="17"/>
  </w:num>
  <w:num w:numId="10">
    <w:abstractNumId w:val="25"/>
  </w:num>
  <w:num w:numId="11">
    <w:abstractNumId w:val="12"/>
  </w:num>
  <w:num w:numId="12">
    <w:abstractNumId w:val="23"/>
  </w:num>
  <w:num w:numId="13">
    <w:abstractNumId w:val="18"/>
  </w:num>
  <w:num w:numId="14">
    <w:abstractNumId w:val="5"/>
  </w:num>
  <w:num w:numId="15">
    <w:abstractNumId w:val="27"/>
  </w:num>
  <w:num w:numId="16">
    <w:abstractNumId w:val="18"/>
  </w:num>
  <w:num w:numId="17">
    <w:abstractNumId w:val="18"/>
  </w:num>
  <w:num w:numId="18">
    <w:abstractNumId w:val="11"/>
  </w:num>
  <w:num w:numId="19">
    <w:abstractNumId w:val="2"/>
  </w:num>
  <w:num w:numId="20">
    <w:abstractNumId w:val="3"/>
  </w:num>
  <w:num w:numId="21">
    <w:abstractNumId w:val="8"/>
  </w:num>
  <w:num w:numId="22">
    <w:abstractNumId w:val="4"/>
  </w:num>
  <w:num w:numId="23">
    <w:abstractNumId w:val="10"/>
  </w:num>
  <w:num w:numId="24">
    <w:abstractNumId w:val="16"/>
  </w:num>
  <w:num w:numId="25">
    <w:abstractNumId w:val="26"/>
  </w:num>
  <w:num w:numId="26">
    <w:abstractNumId w:val="20"/>
  </w:num>
  <w:num w:numId="27">
    <w:abstractNumId w:val="0"/>
  </w:num>
  <w:num w:numId="28">
    <w:abstractNumId w:val="7"/>
  </w:num>
  <w:num w:numId="29">
    <w:abstractNumId w:val="22"/>
  </w:num>
  <w:num w:numId="30">
    <w:abstractNumId w:val="6"/>
  </w:num>
  <w:num w:numId="31">
    <w:abstractNumId w:val="1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54"/>
    <w:rsid w:val="00031B26"/>
    <w:rsid w:val="00052932"/>
    <w:rsid w:val="000619DA"/>
    <w:rsid w:val="000A23BD"/>
    <w:rsid w:val="000A53A2"/>
    <w:rsid w:val="000B470E"/>
    <w:rsid w:val="000F5F0E"/>
    <w:rsid w:val="00103189"/>
    <w:rsid w:val="001465D3"/>
    <w:rsid w:val="00150413"/>
    <w:rsid w:val="0015325D"/>
    <w:rsid w:val="0015606E"/>
    <w:rsid w:val="00164935"/>
    <w:rsid w:val="001926B6"/>
    <w:rsid w:val="0027770F"/>
    <w:rsid w:val="00281061"/>
    <w:rsid w:val="002C5F5A"/>
    <w:rsid w:val="002E4C4B"/>
    <w:rsid w:val="00343D63"/>
    <w:rsid w:val="003602E0"/>
    <w:rsid w:val="00367613"/>
    <w:rsid w:val="003870FA"/>
    <w:rsid w:val="00390FF8"/>
    <w:rsid w:val="003B42A9"/>
    <w:rsid w:val="003D5313"/>
    <w:rsid w:val="003E2213"/>
    <w:rsid w:val="00416489"/>
    <w:rsid w:val="00447C5B"/>
    <w:rsid w:val="00471A65"/>
    <w:rsid w:val="00474B0F"/>
    <w:rsid w:val="004964CA"/>
    <w:rsid w:val="004D3E4E"/>
    <w:rsid w:val="004D4356"/>
    <w:rsid w:val="00524BD4"/>
    <w:rsid w:val="00556A95"/>
    <w:rsid w:val="005A29E6"/>
    <w:rsid w:val="005B7F6F"/>
    <w:rsid w:val="005C6C70"/>
    <w:rsid w:val="005D3FC3"/>
    <w:rsid w:val="005E3978"/>
    <w:rsid w:val="00624178"/>
    <w:rsid w:val="006518A0"/>
    <w:rsid w:val="006C271C"/>
    <w:rsid w:val="006D66E9"/>
    <w:rsid w:val="00724BF1"/>
    <w:rsid w:val="007412EC"/>
    <w:rsid w:val="00746547"/>
    <w:rsid w:val="007B39AF"/>
    <w:rsid w:val="007D5644"/>
    <w:rsid w:val="007D5651"/>
    <w:rsid w:val="007E5B40"/>
    <w:rsid w:val="007F3D5A"/>
    <w:rsid w:val="00847EFA"/>
    <w:rsid w:val="008E17F1"/>
    <w:rsid w:val="00912161"/>
    <w:rsid w:val="00922CD0"/>
    <w:rsid w:val="00943C06"/>
    <w:rsid w:val="0097799A"/>
    <w:rsid w:val="009B3C52"/>
    <w:rsid w:val="009D225B"/>
    <w:rsid w:val="00A242B3"/>
    <w:rsid w:val="00AC0596"/>
    <w:rsid w:val="00AD7031"/>
    <w:rsid w:val="00AE065D"/>
    <w:rsid w:val="00AE07B7"/>
    <w:rsid w:val="00AF3D23"/>
    <w:rsid w:val="00B321E5"/>
    <w:rsid w:val="00B40C58"/>
    <w:rsid w:val="00B60E42"/>
    <w:rsid w:val="00BD420C"/>
    <w:rsid w:val="00C02A58"/>
    <w:rsid w:val="00C501C4"/>
    <w:rsid w:val="00CB0CA5"/>
    <w:rsid w:val="00CE630E"/>
    <w:rsid w:val="00CF0DBA"/>
    <w:rsid w:val="00CF6F9F"/>
    <w:rsid w:val="00CF7395"/>
    <w:rsid w:val="00D04A9C"/>
    <w:rsid w:val="00D2130F"/>
    <w:rsid w:val="00D21E2F"/>
    <w:rsid w:val="00D27A1B"/>
    <w:rsid w:val="00D37089"/>
    <w:rsid w:val="00D41D0E"/>
    <w:rsid w:val="00D6180C"/>
    <w:rsid w:val="00D92D85"/>
    <w:rsid w:val="00DB231D"/>
    <w:rsid w:val="00DE7C33"/>
    <w:rsid w:val="00DF7C02"/>
    <w:rsid w:val="00E330F6"/>
    <w:rsid w:val="00E53387"/>
    <w:rsid w:val="00E85691"/>
    <w:rsid w:val="00EB3BBB"/>
    <w:rsid w:val="00EB7B54"/>
    <w:rsid w:val="00EE6122"/>
    <w:rsid w:val="00EF6234"/>
    <w:rsid w:val="00F120DB"/>
    <w:rsid w:val="00F31BD7"/>
    <w:rsid w:val="00FB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D929C"/>
  <w15:chartTrackingRefBased/>
  <w15:docId w15:val="{7B33D79F-FDF2-48BB-A45B-24D8F9D8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D43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D04A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60E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43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7B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B54"/>
  </w:style>
  <w:style w:type="paragraph" w:styleId="Pidipagina">
    <w:name w:val="footer"/>
    <w:basedOn w:val="Normale"/>
    <w:link w:val="PidipaginaCarattere"/>
    <w:uiPriority w:val="99"/>
    <w:unhideWhenUsed/>
    <w:rsid w:val="00EB7B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B54"/>
  </w:style>
  <w:style w:type="character" w:styleId="Collegamentoipertestuale">
    <w:name w:val="Hyperlink"/>
    <w:basedOn w:val="Carpredefinitoparagrafo"/>
    <w:uiPriority w:val="99"/>
    <w:unhideWhenUsed/>
    <w:rsid w:val="00390FF8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B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B0CA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D2130F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87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870FA"/>
    <w:rPr>
      <w:rFonts w:ascii="Courier New" w:hAnsi="Courier New" w:cs="Courier New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EE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CF7395"/>
    <w:pPr>
      <w:tabs>
        <w:tab w:val="left" w:pos="5760"/>
        <w:tab w:val="left" w:pos="8208"/>
      </w:tabs>
      <w:jc w:val="center"/>
    </w:pPr>
    <w:rPr>
      <w:rFonts w:ascii="Arial" w:hAnsi="Arial"/>
      <w:b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CF7395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customStyle="1" w:styleId="Style1">
    <w:name w:val="Style 1"/>
    <w:basedOn w:val="Normale"/>
    <w:rsid w:val="00CF7395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CF7395"/>
    <w:rPr>
      <w:sz w:val="20"/>
      <w:szCs w:val="20"/>
    </w:rPr>
  </w:style>
  <w:style w:type="character" w:customStyle="1" w:styleId="SIADdescrizioneCarattere">
    <w:name w:val="SIAD descrizione Carattere"/>
    <w:link w:val="SIADdescrizione"/>
    <w:locked/>
    <w:rsid w:val="00D04A9C"/>
    <w:rPr>
      <w:rFonts w:ascii="Arial" w:eastAsia="Times New Roman" w:hAnsi="Arial" w:cs="Arial"/>
      <w:szCs w:val="20"/>
      <w:lang w:eastAsia="it-IT"/>
    </w:rPr>
  </w:style>
  <w:style w:type="paragraph" w:customStyle="1" w:styleId="SIADdescrizione">
    <w:name w:val="SIAD descrizione"/>
    <w:next w:val="Normale"/>
    <w:link w:val="SIADdescrizioneCarattere"/>
    <w:rsid w:val="00D04A9C"/>
    <w:pPr>
      <w:keepLines/>
      <w:numPr>
        <w:numId w:val="13"/>
      </w:numPr>
      <w:spacing w:after="0" w:line="240" w:lineRule="auto"/>
      <w:ind w:right="1718"/>
    </w:pPr>
    <w:rPr>
      <w:rFonts w:ascii="Arial" w:eastAsia="Times New Roman" w:hAnsi="Arial" w:cs="Arial"/>
      <w:szCs w:val="20"/>
      <w:lang w:eastAsia="it-IT"/>
    </w:rPr>
  </w:style>
  <w:style w:type="paragraph" w:customStyle="1" w:styleId="SIADTitolo">
    <w:name w:val="SIAD Titolo"/>
    <w:next w:val="SIADdescrizione"/>
    <w:rsid w:val="00D04A9C"/>
    <w:pPr>
      <w:tabs>
        <w:tab w:val="left" w:pos="709"/>
        <w:tab w:val="left" w:pos="1418"/>
      </w:tabs>
      <w:spacing w:after="0" w:line="240" w:lineRule="auto"/>
    </w:pPr>
    <w:rPr>
      <w:rFonts w:ascii="Arial" w:eastAsia="Times New Roman" w:hAnsi="Arial" w:cs="Times New Roman"/>
      <w:b/>
      <w:bCs/>
      <w:cap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04A9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04A9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746547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43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D435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it-IT"/>
    </w:rPr>
  </w:style>
  <w:style w:type="character" w:customStyle="1" w:styleId="bold">
    <w:name w:val="bold"/>
    <w:basedOn w:val="Carpredefinitoparagrafo"/>
    <w:rsid w:val="004D4356"/>
  </w:style>
  <w:style w:type="character" w:customStyle="1" w:styleId="pricesalesprice">
    <w:name w:val="pricesalesprice"/>
    <w:basedOn w:val="Carpredefinitoparagrafo"/>
    <w:rsid w:val="004D4356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D435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D435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D435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D4356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-list-item">
    <w:name w:val="a-list-item"/>
    <w:basedOn w:val="Carpredefinitoparagrafo"/>
    <w:rsid w:val="00C02A58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60E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sku">
    <w:name w:val="sku"/>
    <w:basedOn w:val="Carpredefinitoparagrafo"/>
    <w:rsid w:val="00103189"/>
  </w:style>
  <w:style w:type="character" w:styleId="Enfasicorsivo">
    <w:name w:val="Emphasis"/>
    <w:basedOn w:val="Carpredefinitoparagrafo"/>
    <w:uiPriority w:val="20"/>
    <w:qFormat/>
    <w:rsid w:val="00977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5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1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16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1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02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d1cv0w6tawnc3a.cloudfront.net/catalog/product/cache/2/image/1000x/9df78eab33525d08d6e5fb8d27136e95/1/1/11_16/Armadio-Rack-19-600x600-33-Unita-Grigio-Intellinet-31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Pilolli</dc:creator>
  <cp:keywords/>
  <dc:description/>
  <cp:lastModifiedBy>MATTEO TRINETTA</cp:lastModifiedBy>
  <cp:revision>3</cp:revision>
  <cp:lastPrinted>2021-04-22T15:30:00Z</cp:lastPrinted>
  <dcterms:created xsi:type="dcterms:W3CDTF">2021-10-25T16:44:00Z</dcterms:created>
  <dcterms:modified xsi:type="dcterms:W3CDTF">2021-10-25T16:44:00Z</dcterms:modified>
</cp:coreProperties>
</file>